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6B5C" w14:textId="77777777" w:rsidR="00BD0DEF" w:rsidRDefault="003956EA" w:rsidP="00BD0DEF">
      <w:pPr>
        <w:pStyle w:val="Nincstrkz"/>
      </w:pPr>
      <w:r>
        <w:t>Tisztelt Szülők!</w:t>
      </w:r>
    </w:p>
    <w:p w14:paraId="30C15394" w14:textId="2B6D9C1A" w:rsidR="004850BF" w:rsidRPr="008D5CD7" w:rsidRDefault="003956EA" w:rsidP="008D5CD7">
      <w:pPr>
        <w:pStyle w:val="Nincstrkz"/>
        <w:jc w:val="center"/>
        <w:rPr>
          <w:b/>
          <w:bCs/>
          <w:sz w:val="24"/>
          <w:szCs w:val="24"/>
        </w:rPr>
      </w:pPr>
      <w:r w:rsidRPr="008D5CD7">
        <w:rPr>
          <w:b/>
          <w:bCs/>
          <w:sz w:val="24"/>
          <w:szCs w:val="24"/>
        </w:rPr>
        <w:t>Tájékoztatás az é</w:t>
      </w:r>
      <w:r w:rsidR="004850BF" w:rsidRPr="008D5CD7">
        <w:rPr>
          <w:b/>
          <w:bCs/>
          <w:sz w:val="24"/>
          <w:szCs w:val="24"/>
        </w:rPr>
        <w:t>tkezéssel kapcsolatos fontos tudnivalók</w:t>
      </w:r>
      <w:r w:rsidRPr="008D5CD7">
        <w:rPr>
          <w:b/>
          <w:bCs/>
          <w:sz w:val="24"/>
          <w:szCs w:val="24"/>
        </w:rPr>
        <w:t>ról</w:t>
      </w:r>
    </w:p>
    <w:p w14:paraId="2FBCD342" w14:textId="77777777" w:rsidR="00BD0DEF" w:rsidRDefault="00BD0DEF" w:rsidP="00BD0DEF">
      <w:pPr>
        <w:pStyle w:val="Nincstrkz"/>
      </w:pPr>
    </w:p>
    <w:p w14:paraId="0D4731B3" w14:textId="65B22852" w:rsidR="00F52B49" w:rsidRPr="00F52B49" w:rsidRDefault="00F52B49" w:rsidP="00BD0DEF">
      <w:pPr>
        <w:pStyle w:val="Nincstrkz"/>
        <w:rPr>
          <w:b/>
          <w:bCs/>
          <w:sz w:val="24"/>
          <w:szCs w:val="24"/>
        </w:rPr>
      </w:pPr>
      <w:r w:rsidRPr="00F52B49">
        <w:rPr>
          <w:b/>
          <w:bCs/>
          <w:sz w:val="24"/>
          <w:szCs w:val="24"/>
        </w:rPr>
        <w:t>Étkezés igénylése:</w:t>
      </w:r>
    </w:p>
    <w:p w14:paraId="6C14F548" w14:textId="75826851" w:rsidR="00F52B49" w:rsidRPr="00F509DA" w:rsidRDefault="00F52B49" w:rsidP="00F52B49">
      <w:pPr>
        <w:pStyle w:val="Nincstrkz"/>
        <w:numPr>
          <w:ilvl w:val="0"/>
          <w:numId w:val="10"/>
        </w:numPr>
      </w:pPr>
      <w:r>
        <w:t>Az iskola honlapjáról letölthető „Étkezési igény” nyomtatvány kitöltésével és megküldésével történik.</w:t>
      </w:r>
    </w:p>
    <w:p w14:paraId="5B4FDF07" w14:textId="77777777" w:rsidR="00555258" w:rsidRDefault="00555258" w:rsidP="00BD0DEF">
      <w:pPr>
        <w:pStyle w:val="Nincstrkz"/>
        <w:rPr>
          <w:rFonts w:cstheme="minorHAnsi"/>
          <w:b/>
          <w:bCs/>
          <w:sz w:val="24"/>
          <w:szCs w:val="24"/>
        </w:rPr>
      </w:pPr>
    </w:p>
    <w:p w14:paraId="660E316D" w14:textId="7504FC4C" w:rsidR="000D4FCF" w:rsidRPr="008D5CD7" w:rsidRDefault="000D4FCF" w:rsidP="00BD0DEF">
      <w:pPr>
        <w:pStyle w:val="Nincstrkz"/>
        <w:rPr>
          <w:rFonts w:cstheme="minorHAnsi"/>
          <w:b/>
          <w:bCs/>
          <w:sz w:val="24"/>
          <w:szCs w:val="24"/>
        </w:rPr>
      </w:pPr>
      <w:r w:rsidRPr="008D5CD7">
        <w:rPr>
          <w:rFonts w:cstheme="minorHAnsi"/>
          <w:b/>
          <w:bCs/>
          <w:sz w:val="24"/>
          <w:szCs w:val="24"/>
        </w:rPr>
        <w:t>Száml</w:t>
      </w:r>
      <w:r w:rsidR="00F52B49">
        <w:rPr>
          <w:rFonts w:cstheme="minorHAnsi"/>
          <w:b/>
          <w:bCs/>
          <w:sz w:val="24"/>
          <w:szCs w:val="24"/>
        </w:rPr>
        <w:t>a/</w:t>
      </w:r>
      <w:r w:rsidR="00555258">
        <w:rPr>
          <w:rFonts w:cstheme="minorHAnsi"/>
          <w:b/>
          <w:bCs/>
          <w:sz w:val="24"/>
          <w:szCs w:val="24"/>
        </w:rPr>
        <w:t>számla rendezése</w:t>
      </w:r>
    </w:p>
    <w:p w14:paraId="464BA4BC" w14:textId="50ADC429" w:rsidR="00F31200" w:rsidRPr="00F31200" w:rsidRDefault="00F31200" w:rsidP="00F31200">
      <w:pPr>
        <w:pStyle w:val="Nincstrkz"/>
        <w:numPr>
          <w:ilvl w:val="0"/>
          <w:numId w:val="6"/>
        </w:numPr>
      </w:pPr>
      <w:r w:rsidRPr="00555258">
        <w:t>Az étkezés igénylés</w:t>
      </w:r>
      <w:r w:rsidR="00AD6167">
        <w:t>e</w:t>
      </w:r>
      <w:r w:rsidRPr="00555258">
        <w:t>kor válaszhatnak, hogy átutalással, postai csekkel</w:t>
      </w:r>
      <w:r w:rsidR="00097FE6">
        <w:t>, vagy OTP Szép Kártyával</w:t>
      </w:r>
      <w:r w:rsidR="00FE5FA2">
        <w:t xml:space="preserve"> (online fizetés </w:t>
      </w:r>
      <w:proofErr w:type="spellStart"/>
      <w:r w:rsidR="00FE5FA2">
        <w:t>iMenza</w:t>
      </w:r>
      <w:proofErr w:type="spellEnd"/>
      <w:r w:rsidR="00FE5FA2">
        <w:t xml:space="preserve"> regisztrációval</w:t>
      </w:r>
      <w:r w:rsidR="00EE3148">
        <w:t>)</w:t>
      </w:r>
      <w:r w:rsidRPr="00555258">
        <w:t xml:space="preserve"> kívánják-e rendezni a számlát. </w:t>
      </w:r>
    </w:p>
    <w:p w14:paraId="5EFB9DE2" w14:textId="4278D729" w:rsidR="00F31200" w:rsidRPr="00555258" w:rsidRDefault="00F31200" w:rsidP="00F31200">
      <w:pPr>
        <w:pStyle w:val="Nincstrkz"/>
        <w:numPr>
          <w:ilvl w:val="0"/>
          <w:numId w:val="6"/>
        </w:numPr>
      </w:pPr>
      <w:r>
        <w:t xml:space="preserve">A postai csekkeket a tanító néniktől/osztályfőnököktől kapják meg a gyerekek. </w:t>
      </w:r>
    </w:p>
    <w:p w14:paraId="259F00B4" w14:textId="30A4AC71" w:rsidR="00F31200" w:rsidRPr="00555258" w:rsidRDefault="00F52B49" w:rsidP="00F31200">
      <w:pPr>
        <w:pStyle w:val="Nincstrkz"/>
        <w:numPr>
          <w:ilvl w:val="0"/>
          <w:numId w:val="6"/>
        </w:numPr>
      </w:pPr>
      <w:r w:rsidRPr="00555258">
        <w:t>Az ét</w:t>
      </w:r>
      <w:r w:rsidR="00555258" w:rsidRPr="00555258">
        <w:t>ke</w:t>
      </w:r>
      <w:r w:rsidRPr="00555258">
        <w:t xml:space="preserve">zési díjról </w:t>
      </w:r>
      <w:r w:rsidR="00555258" w:rsidRPr="00555258">
        <w:t xml:space="preserve">kiállított elektronikus </w:t>
      </w:r>
      <w:r w:rsidRPr="00555258">
        <w:t>számlát tárgyhót megelőző hónap elején küldjük az igénylésnél megadott email címre</w:t>
      </w:r>
      <w:r w:rsidR="00F31200">
        <w:t>, mind</w:t>
      </w:r>
      <w:r w:rsidR="00EE3148">
        <w:t>en</w:t>
      </w:r>
      <w:r w:rsidR="00F31200">
        <w:t xml:space="preserve"> fizetési forma esetében. </w:t>
      </w:r>
    </w:p>
    <w:p w14:paraId="0A3A9F8D" w14:textId="77777777" w:rsidR="00555258" w:rsidRDefault="00555258" w:rsidP="00BD0DEF">
      <w:pPr>
        <w:pStyle w:val="Nincstrkz"/>
        <w:rPr>
          <w:rFonts w:cstheme="minorHAnsi"/>
          <w:b/>
          <w:bCs/>
          <w:sz w:val="24"/>
          <w:szCs w:val="24"/>
        </w:rPr>
      </w:pPr>
    </w:p>
    <w:p w14:paraId="5D0A206F" w14:textId="222BED48" w:rsidR="000D4FCF" w:rsidRPr="008D5CD7" w:rsidRDefault="000D4FCF" w:rsidP="00BD0DEF">
      <w:pPr>
        <w:pStyle w:val="Nincstrkz"/>
        <w:rPr>
          <w:rFonts w:cstheme="minorHAnsi"/>
          <w:b/>
          <w:bCs/>
          <w:sz w:val="24"/>
          <w:szCs w:val="24"/>
        </w:rPr>
      </w:pPr>
      <w:r w:rsidRPr="008D5CD7">
        <w:rPr>
          <w:rFonts w:cstheme="minorHAnsi"/>
          <w:b/>
          <w:bCs/>
          <w:sz w:val="24"/>
          <w:szCs w:val="24"/>
        </w:rPr>
        <w:t>Étkezés lemondása:</w:t>
      </w:r>
    </w:p>
    <w:p w14:paraId="135C24C0" w14:textId="39A26C13" w:rsidR="0013565D" w:rsidRPr="004D643D" w:rsidRDefault="005A2C18" w:rsidP="005A2C18">
      <w:pPr>
        <w:pStyle w:val="Nincstrkz"/>
        <w:numPr>
          <w:ilvl w:val="0"/>
          <w:numId w:val="7"/>
        </w:numPr>
      </w:pPr>
      <w:r>
        <w:t>H</w:t>
      </w:r>
      <w:r w:rsidR="000D4FCF" w:rsidRPr="004D643D">
        <w:t>iányzás esetén</w:t>
      </w:r>
      <w:r w:rsidR="008D5CD7">
        <w:t>,</w:t>
      </w:r>
      <w:r w:rsidR="004850BF" w:rsidRPr="004D643D">
        <w:t xml:space="preserve"> </w:t>
      </w:r>
      <w:r w:rsidR="000D4FCF" w:rsidRPr="004D643D">
        <w:t>az étkezés lemondását</w:t>
      </w:r>
      <w:r w:rsidR="004850BF" w:rsidRPr="004D643D">
        <w:t xml:space="preserve"> az első hiányzási napon,</w:t>
      </w:r>
      <w:r w:rsidR="000D4FCF" w:rsidRPr="004D643D">
        <w:t xml:space="preserve"> reggel 0</w:t>
      </w:r>
      <w:r w:rsidR="00496442">
        <w:t>8</w:t>
      </w:r>
      <w:r>
        <w:t>:</w:t>
      </w:r>
      <w:r w:rsidR="00496442">
        <w:t>3</w:t>
      </w:r>
      <w:r>
        <w:t>0</w:t>
      </w:r>
      <w:r w:rsidR="000D4FCF" w:rsidRPr="004D643D">
        <w:t xml:space="preserve">-ig kérjük emailben jelezni. </w:t>
      </w:r>
      <w:r w:rsidR="0013565D" w:rsidRPr="004D643D">
        <w:t>A lemondást</w:t>
      </w:r>
      <w:r w:rsidR="004850BF" w:rsidRPr="004D643D">
        <w:t xml:space="preserve"> </w:t>
      </w:r>
      <w:r w:rsidR="00437414">
        <w:t xml:space="preserve">1 </w:t>
      </w:r>
      <w:r w:rsidR="0013565D" w:rsidRPr="004D643D">
        <w:t xml:space="preserve">napos átfutási idővel </w:t>
      </w:r>
      <w:r w:rsidR="004850BF" w:rsidRPr="004D643D">
        <w:t>kezeljük</w:t>
      </w:r>
      <w:r>
        <w:t>, azaz következő naptól érvényes.</w:t>
      </w:r>
    </w:p>
    <w:p w14:paraId="37203A2E" w14:textId="001D0023" w:rsidR="005E6F48" w:rsidRPr="004D643D" w:rsidRDefault="005A2C18" w:rsidP="00BD0DEF">
      <w:pPr>
        <w:pStyle w:val="Nincstrkz"/>
        <w:numPr>
          <w:ilvl w:val="0"/>
          <w:numId w:val="7"/>
        </w:numPr>
        <w:rPr>
          <w:b/>
          <w:bCs/>
        </w:rPr>
      </w:pPr>
      <w:r>
        <w:t>K</w:t>
      </w:r>
      <w:r w:rsidR="0013565D" w:rsidRPr="004D643D">
        <w:t xml:space="preserve">érjük </w:t>
      </w:r>
      <w:r w:rsidR="00860803">
        <w:t xml:space="preserve">emailben </w:t>
      </w:r>
      <w:r w:rsidR="0013565D" w:rsidRPr="004D643D">
        <w:t>jelezni, hogy gyermekük mikortól jön iskolába, mikortól kérnek ismét étkezést</w:t>
      </w:r>
      <w:r w:rsidR="00BD268C">
        <w:t>, mert az étkezési kártyát aktiválni kell.</w:t>
      </w:r>
    </w:p>
    <w:p w14:paraId="4D175731" w14:textId="5B8FA72D" w:rsidR="0013565D" w:rsidRPr="00F509DA" w:rsidRDefault="0013565D" w:rsidP="00BD0DEF">
      <w:pPr>
        <w:pStyle w:val="Nincstrkz"/>
        <w:numPr>
          <w:ilvl w:val="0"/>
          <w:numId w:val="7"/>
        </w:numPr>
        <w:rPr>
          <w:rStyle w:val="Kiemels"/>
          <w:rFonts w:cstheme="minorHAnsi"/>
          <w:i w:val="0"/>
          <w:iCs w:val="0"/>
        </w:rPr>
      </w:pPr>
      <w:r w:rsidRPr="00F509DA">
        <w:rPr>
          <w:rStyle w:val="Kiemels"/>
          <w:rFonts w:cstheme="minorHAnsi"/>
          <w:i w:val="0"/>
          <w:iCs w:val="0"/>
        </w:rPr>
        <w:t>Az ingyenes ellátásra jogosult családoktól is kérjük</w:t>
      </w:r>
      <w:r w:rsidR="00E03A91" w:rsidRPr="00F509DA">
        <w:rPr>
          <w:rStyle w:val="Kiemels"/>
          <w:rFonts w:cstheme="minorHAnsi"/>
          <w:i w:val="0"/>
          <w:iCs w:val="0"/>
        </w:rPr>
        <w:t xml:space="preserve"> az </w:t>
      </w:r>
      <w:r w:rsidRPr="00F509DA">
        <w:rPr>
          <w:rStyle w:val="Kiemels"/>
          <w:rFonts w:cstheme="minorHAnsi"/>
          <w:i w:val="0"/>
          <w:iCs w:val="0"/>
        </w:rPr>
        <w:t>étkezés lemondását</w:t>
      </w:r>
      <w:r w:rsidR="00E03A91" w:rsidRPr="00F509DA">
        <w:rPr>
          <w:rStyle w:val="Kiemels"/>
          <w:rFonts w:cstheme="minorHAnsi"/>
          <w:i w:val="0"/>
          <w:iCs w:val="0"/>
        </w:rPr>
        <w:t xml:space="preserve">, </w:t>
      </w:r>
      <w:r w:rsidR="00F509DA" w:rsidRPr="00F509DA">
        <w:rPr>
          <w:rStyle w:val="Kiemels"/>
          <w:rFonts w:cstheme="minorHAnsi"/>
          <w:i w:val="0"/>
          <w:iCs w:val="0"/>
        </w:rPr>
        <w:t xml:space="preserve">illetve </w:t>
      </w:r>
      <w:r w:rsidR="00E03A91" w:rsidRPr="00F509DA">
        <w:rPr>
          <w:rStyle w:val="Kiemels"/>
          <w:rFonts w:cstheme="minorHAnsi"/>
          <w:i w:val="0"/>
          <w:iCs w:val="0"/>
        </w:rPr>
        <w:t>igénylését</w:t>
      </w:r>
      <w:r w:rsidRPr="00F509DA">
        <w:rPr>
          <w:rStyle w:val="Kiemels"/>
          <w:rFonts w:cstheme="minorHAnsi"/>
          <w:i w:val="0"/>
          <w:iCs w:val="0"/>
        </w:rPr>
        <w:t xml:space="preserve"> </w:t>
      </w:r>
      <w:r w:rsidR="00E03A91" w:rsidRPr="00F509DA">
        <w:rPr>
          <w:rStyle w:val="Kiemels"/>
          <w:rFonts w:cstheme="minorHAnsi"/>
          <w:i w:val="0"/>
          <w:iCs w:val="0"/>
        </w:rPr>
        <w:t>a fentiek szerint.</w:t>
      </w:r>
    </w:p>
    <w:p w14:paraId="6D27C28A" w14:textId="66CBC133" w:rsidR="00E03A91" w:rsidRDefault="00E03A91" w:rsidP="00BD0DEF">
      <w:pPr>
        <w:pStyle w:val="Nincstrkz"/>
        <w:numPr>
          <w:ilvl w:val="0"/>
          <w:numId w:val="7"/>
        </w:numPr>
        <w:rPr>
          <w:rStyle w:val="Kiemels"/>
          <w:rFonts w:cstheme="minorHAnsi"/>
          <w:i w:val="0"/>
          <w:iCs w:val="0"/>
        </w:rPr>
      </w:pPr>
      <w:r w:rsidRPr="00823D81">
        <w:rPr>
          <w:rStyle w:val="Kiemels"/>
          <w:rFonts w:cstheme="minorHAnsi"/>
          <w:b/>
          <w:bCs/>
          <w:i w:val="0"/>
          <w:iCs w:val="0"/>
        </w:rPr>
        <w:t>Az étkezés lemondása</w:t>
      </w:r>
      <w:r w:rsidR="0068750B" w:rsidRPr="00823D81">
        <w:rPr>
          <w:rStyle w:val="Kiemels"/>
          <w:rFonts w:cstheme="minorHAnsi"/>
          <w:b/>
          <w:bCs/>
          <w:i w:val="0"/>
          <w:iCs w:val="0"/>
        </w:rPr>
        <w:t>, igénylése</w:t>
      </w:r>
      <w:r w:rsidRPr="00823D81">
        <w:rPr>
          <w:rStyle w:val="Kiemels"/>
          <w:rFonts w:cstheme="minorHAnsi"/>
          <w:b/>
          <w:bCs/>
          <w:i w:val="0"/>
          <w:iCs w:val="0"/>
        </w:rPr>
        <w:t xml:space="preserve"> a szülő feladata.</w:t>
      </w:r>
      <w:r w:rsidRPr="00F509DA">
        <w:rPr>
          <w:rStyle w:val="Kiemels"/>
          <w:rFonts w:cstheme="minorHAnsi"/>
          <w:i w:val="0"/>
          <w:iCs w:val="0"/>
        </w:rPr>
        <w:t xml:space="preserve"> A lemondott napokat a következő havi számlán jóváírjuk. </w:t>
      </w:r>
      <w:r w:rsidR="00823D81" w:rsidRPr="00823D81">
        <w:rPr>
          <w:rStyle w:val="Kiemels"/>
          <w:rFonts w:cstheme="minorHAnsi"/>
          <w:i w:val="0"/>
          <w:iCs w:val="0"/>
          <w:u w:val="single"/>
        </w:rPr>
        <w:t>Lemondás hiányában nem tudjuk jóváírni a hiányzó napokat.</w:t>
      </w:r>
      <w:r w:rsidR="00823D81">
        <w:rPr>
          <w:rStyle w:val="Kiemels"/>
          <w:rFonts w:cstheme="minorHAnsi"/>
          <w:i w:val="0"/>
          <w:iCs w:val="0"/>
        </w:rPr>
        <w:t xml:space="preserve"> </w:t>
      </w:r>
    </w:p>
    <w:p w14:paraId="7EC74806" w14:textId="77777777" w:rsidR="008D5CD7" w:rsidRPr="00F509DA" w:rsidRDefault="008D5CD7" w:rsidP="008D5CD7">
      <w:pPr>
        <w:pStyle w:val="Nincstrkz"/>
        <w:ind w:left="720"/>
        <w:rPr>
          <w:rStyle w:val="Kiemels"/>
          <w:rFonts w:cstheme="minorHAnsi"/>
          <w:i w:val="0"/>
          <w:iCs w:val="0"/>
        </w:rPr>
      </w:pPr>
    </w:p>
    <w:p w14:paraId="096D10CE" w14:textId="2D00141A" w:rsidR="00E03A91" w:rsidRPr="008D5CD7" w:rsidRDefault="00E03A91" w:rsidP="00BD0DEF">
      <w:pPr>
        <w:pStyle w:val="Nincstrkz"/>
        <w:rPr>
          <w:rStyle w:val="Kiemels"/>
          <w:rFonts w:cstheme="minorHAnsi"/>
          <w:b/>
          <w:bCs/>
          <w:i w:val="0"/>
          <w:iCs w:val="0"/>
          <w:sz w:val="24"/>
          <w:szCs w:val="24"/>
        </w:rPr>
      </w:pPr>
      <w:r w:rsidRPr="008D5CD7">
        <w:rPr>
          <w:rStyle w:val="Kiemels"/>
          <w:rFonts w:cstheme="minorHAnsi"/>
          <w:b/>
          <w:bCs/>
          <w:i w:val="0"/>
          <w:iCs w:val="0"/>
          <w:sz w:val="24"/>
          <w:szCs w:val="24"/>
        </w:rPr>
        <w:t>Étkezési kártya:</w:t>
      </w:r>
    </w:p>
    <w:p w14:paraId="209EA21C" w14:textId="24CBBFAF" w:rsidR="00E03A91" w:rsidRPr="00F509DA" w:rsidRDefault="00E03A91" w:rsidP="00BD0DEF">
      <w:pPr>
        <w:pStyle w:val="Nincstrkz"/>
        <w:numPr>
          <w:ilvl w:val="0"/>
          <w:numId w:val="8"/>
        </w:numPr>
        <w:rPr>
          <w:rStyle w:val="Kiemels"/>
          <w:rFonts w:cstheme="minorHAnsi"/>
          <w:i w:val="0"/>
          <w:iCs w:val="0"/>
        </w:rPr>
      </w:pPr>
      <w:r w:rsidRPr="00F509DA">
        <w:rPr>
          <w:rStyle w:val="Kiemels"/>
          <w:rFonts w:cstheme="minorHAnsi"/>
          <w:i w:val="0"/>
          <w:iCs w:val="0"/>
        </w:rPr>
        <w:t>Alsó</w:t>
      </w:r>
      <w:r w:rsidR="008D5CD7">
        <w:rPr>
          <w:rStyle w:val="Kiemels"/>
          <w:rFonts w:cstheme="minorHAnsi"/>
          <w:i w:val="0"/>
          <w:iCs w:val="0"/>
        </w:rPr>
        <w:t xml:space="preserve"> </w:t>
      </w:r>
      <w:proofErr w:type="spellStart"/>
      <w:r w:rsidRPr="00F509DA">
        <w:rPr>
          <w:rStyle w:val="Kiemels"/>
          <w:rFonts w:cstheme="minorHAnsi"/>
          <w:i w:val="0"/>
          <w:iCs w:val="0"/>
        </w:rPr>
        <w:t>tagozatos</w:t>
      </w:r>
      <w:proofErr w:type="spellEnd"/>
      <w:r w:rsidRPr="00F509DA">
        <w:rPr>
          <w:rStyle w:val="Kiemels"/>
          <w:rFonts w:cstheme="minorHAnsi"/>
          <w:i w:val="0"/>
          <w:iCs w:val="0"/>
        </w:rPr>
        <w:t xml:space="preserve"> diákok étkezési kártyáját a </w:t>
      </w:r>
      <w:proofErr w:type="spellStart"/>
      <w:r w:rsidRPr="00F509DA">
        <w:rPr>
          <w:rStyle w:val="Kiemels"/>
          <w:rFonts w:cstheme="minorHAnsi"/>
          <w:i w:val="0"/>
          <w:iCs w:val="0"/>
        </w:rPr>
        <w:t>napközis</w:t>
      </w:r>
      <w:proofErr w:type="spellEnd"/>
      <w:r w:rsidRPr="00F509DA">
        <w:rPr>
          <w:rStyle w:val="Kiemels"/>
          <w:rFonts w:cstheme="minorHAnsi"/>
          <w:i w:val="0"/>
          <w:iCs w:val="0"/>
        </w:rPr>
        <w:t xml:space="preserve"> tanító nénik kapják meg és ők kezelik.</w:t>
      </w:r>
    </w:p>
    <w:p w14:paraId="246CD43D" w14:textId="63E6D1B5" w:rsidR="00E03A91" w:rsidRPr="00F509DA" w:rsidRDefault="00E03A91" w:rsidP="00BD0DEF">
      <w:pPr>
        <w:pStyle w:val="Nincstrkz"/>
        <w:numPr>
          <w:ilvl w:val="0"/>
          <w:numId w:val="8"/>
        </w:numPr>
        <w:rPr>
          <w:rStyle w:val="Kiemels"/>
          <w:rFonts w:cstheme="minorHAnsi"/>
          <w:i w:val="0"/>
          <w:iCs w:val="0"/>
        </w:rPr>
      </w:pPr>
      <w:r w:rsidRPr="00F509DA">
        <w:rPr>
          <w:rStyle w:val="Kiemels"/>
          <w:rFonts w:cstheme="minorHAnsi"/>
          <w:i w:val="0"/>
          <w:iCs w:val="0"/>
        </w:rPr>
        <w:t xml:space="preserve">Felső </w:t>
      </w:r>
      <w:proofErr w:type="spellStart"/>
      <w:r w:rsidRPr="00F509DA">
        <w:rPr>
          <w:rStyle w:val="Kiemels"/>
          <w:rFonts w:cstheme="minorHAnsi"/>
          <w:i w:val="0"/>
          <w:iCs w:val="0"/>
        </w:rPr>
        <w:t>tagozatos</w:t>
      </w:r>
      <w:proofErr w:type="spellEnd"/>
      <w:r w:rsidRPr="00F509DA">
        <w:rPr>
          <w:rStyle w:val="Kiemels"/>
          <w:rFonts w:cstheme="minorHAnsi"/>
          <w:i w:val="0"/>
          <w:iCs w:val="0"/>
        </w:rPr>
        <w:t xml:space="preserve"> diákok megkapják az étkezési kártyá</w:t>
      </w:r>
      <w:r w:rsidR="00823D81">
        <w:rPr>
          <w:rStyle w:val="Kiemels"/>
          <w:rFonts w:cstheme="minorHAnsi"/>
          <w:i w:val="0"/>
          <w:iCs w:val="0"/>
        </w:rPr>
        <w:t>juka</w:t>
      </w:r>
      <w:r w:rsidRPr="00F509DA">
        <w:rPr>
          <w:rStyle w:val="Kiemels"/>
          <w:rFonts w:cstheme="minorHAnsi"/>
          <w:i w:val="0"/>
          <w:iCs w:val="0"/>
        </w:rPr>
        <w:t xml:space="preserve">t, </w:t>
      </w:r>
      <w:r w:rsidR="00F80AC0">
        <w:rPr>
          <w:rStyle w:val="Kiemels"/>
          <w:rFonts w:cstheme="minorHAnsi"/>
          <w:i w:val="0"/>
          <w:iCs w:val="0"/>
        </w:rPr>
        <w:t xml:space="preserve">saját maguk </w:t>
      </w:r>
      <w:r w:rsidRPr="00F509DA">
        <w:rPr>
          <w:rStyle w:val="Kiemels"/>
          <w:rFonts w:cstheme="minorHAnsi"/>
          <w:i w:val="0"/>
          <w:iCs w:val="0"/>
        </w:rPr>
        <w:t xml:space="preserve">kezelik, gondoskodnak róla, hogy minden nap magukkal hozzák az iskolába. </w:t>
      </w:r>
    </w:p>
    <w:p w14:paraId="27B69DFD" w14:textId="024EB329" w:rsidR="00E03A91" w:rsidRPr="00F509DA" w:rsidRDefault="00E03A91" w:rsidP="00BD0DEF">
      <w:pPr>
        <w:pStyle w:val="Nincstrkz"/>
        <w:numPr>
          <w:ilvl w:val="0"/>
          <w:numId w:val="8"/>
        </w:numPr>
        <w:rPr>
          <w:rStyle w:val="Kiemels"/>
          <w:rFonts w:cstheme="minorHAnsi"/>
          <w:b/>
          <w:bCs/>
          <w:i w:val="0"/>
          <w:iCs w:val="0"/>
        </w:rPr>
      </w:pPr>
      <w:r w:rsidRPr="00F509DA">
        <w:rPr>
          <w:rStyle w:val="Kiemels"/>
          <w:rFonts w:cstheme="minorHAnsi"/>
          <w:b/>
          <w:bCs/>
          <w:i w:val="0"/>
          <w:iCs w:val="0"/>
        </w:rPr>
        <w:t>Kártya nélkül nem lehet részt venni az étkezésben.</w:t>
      </w:r>
    </w:p>
    <w:p w14:paraId="37026D6A" w14:textId="5AF58EB9" w:rsidR="00BB13B4" w:rsidRPr="00437414" w:rsidRDefault="00E03A91" w:rsidP="00437414">
      <w:pPr>
        <w:pStyle w:val="Nincstrkz"/>
        <w:numPr>
          <w:ilvl w:val="0"/>
          <w:numId w:val="8"/>
        </w:numPr>
        <w:rPr>
          <w:rStyle w:val="Kiemels"/>
          <w:rFonts w:cstheme="minorHAnsi"/>
          <w:i w:val="0"/>
          <w:iCs w:val="0"/>
        </w:rPr>
      </w:pPr>
      <w:r w:rsidRPr="00F509DA">
        <w:rPr>
          <w:rStyle w:val="Kiemels"/>
          <w:rFonts w:cstheme="minorHAnsi"/>
          <w:i w:val="0"/>
          <w:iCs w:val="0"/>
        </w:rPr>
        <w:t xml:space="preserve">Az első kártya ingyenes. </w:t>
      </w:r>
      <w:r w:rsidR="00960F62">
        <w:rPr>
          <w:rStyle w:val="Kiemels"/>
          <w:rFonts w:cstheme="minorHAnsi"/>
          <w:i w:val="0"/>
          <w:iCs w:val="0"/>
        </w:rPr>
        <w:t>Elvesztése, rongálódása esetén az új kártya igénylését kérjük, írásban jelezzék. B</w:t>
      </w:r>
      <w:r w:rsidR="003776C9" w:rsidRPr="00F509DA">
        <w:rPr>
          <w:rStyle w:val="Kiemels"/>
          <w:rFonts w:cstheme="minorHAnsi"/>
          <w:i w:val="0"/>
          <w:iCs w:val="0"/>
        </w:rPr>
        <w:t>eszerzéséig a diákok ideiglenes pótkártyát kapna</w:t>
      </w:r>
      <w:r w:rsidR="00437414">
        <w:rPr>
          <w:rStyle w:val="Kiemels"/>
          <w:rFonts w:cstheme="minorHAnsi"/>
          <w:i w:val="0"/>
          <w:iCs w:val="0"/>
        </w:rPr>
        <w:t>k</w:t>
      </w:r>
      <w:r w:rsidR="00960F62">
        <w:rPr>
          <w:rStyle w:val="Kiemels"/>
          <w:rFonts w:cstheme="minorHAnsi"/>
          <w:i w:val="0"/>
          <w:iCs w:val="0"/>
        </w:rPr>
        <w:t xml:space="preserve">. Az új kártya díja 1500,- </w:t>
      </w:r>
      <w:proofErr w:type="spellStart"/>
      <w:r w:rsidR="00960F62">
        <w:rPr>
          <w:rStyle w:val="Kiemels"/>
          <w:rFonts w:cstheme="minorHAnsi"/>
          <w:i w:val="0"/>
          <w:iCs w:val="0"/>
        </w:rPr>
        <w:t>ft</w:t>
      </w:r>
      <w:proofErr w:type="spellEnd"/>
      <w:r w:rsidR="00960F62">
        <w:rPr>
          <w:rStyle w:val="Kiemels"/>
          <w:rFonts w:cstheme="minorHAnsi"/>
          <w:i w:val="0"/>
          <w:iCs w:val="0"/>
        </w:rPr>
        <w:t>.</w:t>
      </w:r>
    </w:p>
    <w:p w14:paraId="62BD6DD5" w14:textId="77777777" w:rsidR="008D5CD7" w:rsidRPr="00F509DA" w:rsidRDefault="008D5CD7" w:rsidP="00437414">
      <w:pPr>
        <w:pStyle w:val="Nincstrkz"/>
        <w:rPr>
          <w:rStyle w:val="Kiemels"/>
          <w:rFonts w:cstheme="minorHAnsi"/>
          <w:i w:val="0"/>
          <w:iCs w:val="0"/>
        </w:rPr>
      </w:pPr>
    </w:p>
    <w:p w14:paraId="67E0D07C" w14:textId="77777777" w:rsidR="00BD0DEF" w:rsidRPr="008D5CD7" w:rsidRDefault="00BB5F08" w:rsidP="00BD0DEF">
      <w:pPr>
        <w:pStyle w:val="Nincstrkz"/>
        <w:rPr>
          <w:rStyle w:val="Kiemels"/>
          <w:rFonts w:cstheme="minorHAnsi"/>
          <w:b/>
          <w:bCs/>
          <w:i w:val="0"/>
          <w:iCs w:val="0"/>
          <w:sz w:val="24"/>
          <w:szCs w:val="24"/>
        </w:rPr>
      </w:pPr>
      <w:r w:rsidRPr="008D5CD7">
        <w:rPr>
          <w:rStyle w:val="Kiemels"/>
          <w:rFonts w:cstheme="minorHAnsi"/>
          <w:b/>
          <w:bCs/>
          <w:i w:val="0"/>
          <w:iCs w:val="0"/>
          <w:sz w:val="24"/>
          <w:szCs w:val="24"/>
        </w:rPr>
        <w:t>Étkezés módosítása:</w:t>
      </w:r>
    </w:p>
    <w:p w14:paraId="6AD3D568" w14:textId="4F3B6037" w:rsidR="005E6F48" w:rsidRPr="00BD0DEF" w:rsidRDefault="00BB5F08" w:rsidP="00BD0DEF">
      <w:pPr>
        <w:pStyle w:val="Nincstrkz"/>
        <w:numPr>
          <w:ilvl w:val="0"/>
          <w:numId w:val="9"/>
        </w:numPr>
        <w:rPr>
          <w:rFonts w:cstheme="minorHAnsi"/>
          <w:b/>
          <w:bCs/>
          <w:sz w:val="28"/>
          <w:szCs w:val="28"/>
        </w:rPr>
      </w:pPr>
      <w:r>
        <w:rPr>
          <w:rStyle w:val="Kiemels"/>
          <w:rFonts w:cstheme="minorHAnsi"/>
          <w:i w:val="0"/>
          <w:iCs w:val="0"/>
        </w:rPr>
        <w:t>Étkezés</w:t>
      </w:r>
      <w:r w:rsidR="002B4D34">
        <w:rPr>
          <w:rStyle w:val="Kiemels"/>
          <w:rFonts w:cstheme="minorHAnsi"/>
          <w:i w:val="0"/>
          <w:iCs w:val="0"/>
        </w:rPr>
        <w:t xml:space="preserve"> módosítását </w:t>
      </w:r>
      <w:r>
        <w:rPr>
          <w:rStyle w:val="Kiemels"/>
          <w:rFonts w:cstheme="minorHAnsi"/>
          <w:i w:val="0"/>
          <w:iCs w:val="0"/>
        </w:rPr>
        <w:t>(3-szori, 2-szeri, vagy csak ebéd</w:t>
      </w:r>
      <w:r w:rsidR="002B4D34">
        <w:rPr>
          <w:rStyle w:val="Kiemels"/>
          <w:rFonts w:cstheme="minorHAnsi"/>
          <w:i w:val="0"/>
          <w:iCs w:val="0"/>
        </w:rPr>
        <w:t>)</w:t>
      </w:r>
      <w:r w:rsidR="005453A0">
        <w:rPr>
          <w:rStyle w:val="Kiemels"/>
          <w:rFonts w:cstheme="minorHAnsi"/>
          <w:i w:val="0"/>
          <w:iCs w:val="0"/>
        </w:rPr>
        <w:t>,</w:t>
      </w:r>
      <w:r w:rsidR="002B4D34">
        <w:rPr>
          <w:rStyle w:val="Kiemels"/>
          <w:rFonts w:cstheme="minorHAnsi"/>
          <w:i w:val="0"/>
          <w:iCs w:val="0"/>
        </w:rPr>
        <w:t xml:space="preserve"> </w:t>
      </w:r>
      <w:r w:rsidR="005E6F48">
        <w:rPr>
          <w:rStyle w:val="Kiemels"/>
          <w:rFonts w:cstheme="minorHAnsi"/>
          <w:i w:val="0"/>
          <w:iCs w:val="0"/>
        </w:rPr>
        <w:t xml:space="preserve">tárgyhót megelőző hónap 3.napjáig </w:t>
      </w:r>
      <w:r w:rsidR="002B4D34">
        <w:rPr>
          <w:rStyle w:val="Kiemels"/>
          <w:rFonts w:cstheme="minorHAnsi"/>
          <w:i w:val="0"/>
          <w:iCs w:val="0"/>
        </w:rPr>
        <w:t>kérjük</w:t>
      </w:r>
      <w:r w:rsidR="005453A0">
        <w:rPr>
          <w:rStyle w:val="Kiemels"/>
          <w:rFonts w:cstheme="minorHAnsi"/>
          <w:i w:val="0"/>
          <w:iCs w:val="0"/>
        </w:rPr>
        <w:t xml:space="preserve"> </w:t>
      </w:r>
      <w:r w:rsidR="005E6F48">
        <w:rPr>
          <w:rStyle w:val="Kiemels"/>
          <w:rFonts w:cstheme="minorHAnsi"/>
          <w:i w:val="0"/>
          <w:iCs w:val="0"/>
        </w:rPr>
        <w:t>írásban</w:t>
      </w:r>
      <w:r w:rsidR="002B4D34">
        <w:rPr>
          <w:rStyle w:val="Kiemels"/>
          <w:rFonts w:cstheme="minorHAnsi"/>
          <w:i w:val="0"/>
          <w:iCs w:val="0"/>
        </w:rPr>
        <w:t xml:space="preserve"> jelezni.</w:t>
      </w:r>
    </w:p>
    <w:p w14:paraId="11B8FD3B" w14:textId="77777777" w:rsidR="008D5CD7" w:rsidRDefault="008D5CD7" w:rsidP="00BD0DEF">
      <w:pPr>
        <w:pStyle w:val="Nincstrkz"/>
        <w:rPr>
          <w:rFonts w:cstheme="minorHAnsi"/>
          <w:b/>
          <w:bCs/>
          <w:sz w:val="28"/>
          <w:szCs w:val="28"/>
        </w:rPr>
      </w:pPr>
    </w:p>
    <w:p w14:paraId="69EEAB90" w14:textId="5222B567" w:rsidR="0046418F" w:rsidRPr="0046418F" w:rsidRDefault="0053587B" w:rsidP="00BD0DEF">
      <w:pPr>
        <w:pStyle w:val="Nincstrkz"/>
        <w:rPr>
          <w:rFonts w:cstheme="minorHAnsi"/>
        </w:rPr>
      </w:pPr>
      <w:r>
        <w:rPr>
          <w:rFonts w:cstheme="minorHAnsi"/>
        </w:rPr>
        <w:t>További információ</w:t>
      </w:r>
      <w:r w:rsidR="00BD268C">
        <w:rPr>
          <w:rFonts w:cstheme="minorHAnsi"/>
        </w:rPr>
        <w:t xml:space="preserve">t az étkezéssel kapcsolatban </w:t>
      </w:r>
      <w:r>
        <w:rPr>
          <w:rFonts w:cstheme="minorHAnsi"/>
        </w:rPr>
        <w:t>az iskola Házirendjében találnak.</w:t>
      </w:r>
    </w:p>
    <w:p w14:paraId="0338BEB5" w14:textId="448C9B74" w:rsidR="005E6F48" w:rsidRDefault="005E6F48" w:rsidP="00BD0DEF">
      <w:pPr>
        <w:pStyle w:val="Nincstrkz"/>
      </w:pPr>
      <w:r>
        <w:t>Étkezéssel kapcsolatban bármilyen igényük, észrevételük van, kér</w:t>
      </w:r>
      <w:r w:rsidR="00E33CA7">
        <w:t>jük</w:t>
      </w:r>
      <w:r w:rsidR="00A13267">
        <w:t>,</w:t>
      </w:r>
      <w:r>
        <w:t xml:space="preserve"> emailben jelezzék</w:t>
      </w:r>
      <w:r w:rsidR="00E33CA7">
        <w:t>.</w:t>
      </w:r>
    </w:p>
    <w:p w14:paraId="469E11B7" w14:textId="77777777" w:rsidR="004D06EE" w:rsidRDefault="004D06EE" w:rsidP="00BD0DEF">
      <w:pPr>
        <w:pStyle w:val="Nincstrkz"/>
      </w:pPr>
    </w:p>
    <w:p w14:paraId="5C25D47E" w14:textId="0198310B" w:rsidR="005E6F48" w:rsidRDefault="005E6F48" w:rsidP="00BD0DEF">
      <w:pPr>
        <w:pStyle w:val="Nincstrkz"/>
      </w:pPr>
      <w:r>
        <w:t>Köszönjük szíves együttműködésüket!</w:t>
      </w:r>
    </w:p>
    <w:p w14:paraId="497E8EA1" w14:textId="77777777" w:rsidR="004D06EE" w:rsidRDefault="004D06EE" w:rsidP="00BD0DEF">
      <w:pPr>
        <w:pStyle w:val="Nincstrkz"/>
      </w:pPr>
    </w:p>
    <w:p w14:paraId="72BA7671" w14:textId="391A8574" w:rsidR="005E6F48" w:rsidRDefault="005E6F48" w:rsidP="00BD0DEF">
      <w:pPr>
        <w:pStyle w:val="Nincstrkz"/>
      </w:pPr>
      <w:r>
        <w:t>Gere Judit</w:t>
      </w:r>
    </w:p>
    <w:p w14:paraId="2A0A52A2" w14:textId="101FFD48" w:rsidR="005E6F48" w:rsidRDefault="005E6F48" w:rsidP="00BD0DEF">
      <w:pPr>
        <w:pStyle w:val="Nincstrkz"/>
      </w:pPr>
      <w:r>
        <w:t xml:space="preserve">gazdasági ügyintéző </w:t>
      </w:r>
    </w:p>
    <w:p w14:paraId="64C3EE08" w14:textId="77777777" w:rsidR="005E6F48" w:rsidRPr="00F509DA" w:rsidRDefault="005E6F48" w:rsidP="00BD0DEF">
      <w:pPr>
        <w:pStyle w:val="Nincstrkz"/>
      </w:pPr>
      <w:r>
        <w:t xml:space="preserve">Email cím: </w:t>
      </w:r>
      <w:r w:rsidRPr="00823D81">
        <w:rPr>
          <w:b/>
          <w:bCs/>
        </w:rPr>
        <w:t>temesvari.etkezes@egomir.szszm.hu</w:t>
      </w:r>
    </w:p>
    <w:p w14:paraId="7C6C60A1" w14:textId="4449B25B" w:rsidR="005E6F48" w:rsidRDefault="005E6F48" w:rsidP="00BD0DEF">
      <w:pPr>
        <w:pStyle w:val="Nincstrkz"/>
      </w:pPr>
      <w:r w:rsidRPr="00190208">
        <w:rPr>
          <w:b/>
          <w:bCs/>
        </w:rPr>
        <w:t>tel: 06/20-779 9961</w:t>
      </w:r>
      <w:r>
        <w:t xml:space="preserve"> munkanapokon </w:t>
      </w:r>
      <w:r w:rsidR="00437414">
        <w:t>8:00</w:t>
      </w:r>
      <w:r>
        <w:t xml:space="preserve"> – 15:00</w:t>
      </w:r>
    </w:p>
    <w:p w14:paraId="0B95268F" w14:textId="5D197069" w:rsidR="00BD0DEF" w:rsidRDefault="00D30BE7" w:rsidP="008D5CD7">
      <w:pPr>
        <w:pStyle w:val="Nincstrkz"/>
        <w:rPr>
          <w:rStyle w:val="Kiemels"/>
          <w:i w:val="0"/>
          <w:iCs w:val="0"/>
        </w:rPr>
      </w:pPr>
      <w:r>
        <w:rPr>
          <w:rStyle w:val="Kiemels"/>
          <w:b/>
          <w:bCs/>
          <w:i w:val="0"/>
          <w:iCs w:val="0"/>
        </w:rPr>
        <w:t>G</w:t>
      </w:r>
      <w:r w:rsidR="00BD0DEF" w:rsidRPr="003532AF">
        <w:rPr>
          <w:rStyle w:val="Kiemels"/>
          <w:b/>
          <w:bCs/>
          <w:i w:val="0"/>
          <w:iCs w:val="0"/>
        </w:rPr>
        <w:t>azdasági iroda fogadási időpontjai:</w:t>
      </w:r>
      <w:r w:rsidR="00734698">
        <w:rPr>
          <w:rStyle w:val="Kiemels"/>
          <w:i w:val="0"/>
          <w:iCs w:val="0"/>
        </w:rPr>
        <w:t xml:space="preserve"> szülőknek</w:t>
      </w:r>
      <w:r w:rsidR="003532AF">
        <w:rPr>
          <w:rStyle w:val="Kiemels"/>
          <w:i w:val="0"/>
          <w:iCs w:val="0"/>
        </w:rPr>
        <w:t xml:space="preserve"> -</w:t>
      </w:r>
      <w:r w:rsidR="00734698">
        <w:rPr>
          <w:rStyle w:val="Kiemels"/>
          <w:i w:val="0"/>
          <w:iCs w:val="0"/>
        </w:rPr>
        <w:t xml:space="preserve"> telefonon előre egyeztetett időpontban</w:t>
      </w:r>
    </w:p>
    <w:p w14:paraId="23C9A10F" w14:textId="33FA4B61" w:rsidR="00734698" w:rsidRPr="008D5CD7" w:rsidRDefault="00734698" w:rsidP="008D5CD7">
      <w:pPr>
        <w:pStyle w:val="Nincstrkz"/>
        <w:rPr>
          <w:rStyle w:val="Kiemels"/>
          <w:i w:val="0"/>
          <w:iCs w:val="0"/>
        </w:rPr>
      </w:pPr>
      <w:r>
        <w:rPr>
          <w:rStyle w:val="Kiemels"/>
          <w:i w:val="0"/>
          <w:iCs w:val="0"/>
        </w:rPr>
        <w:t xml:space="preserve">                                                                   diákoknak</w:t>
      </w:r>
      <w:r w:rsidR="003532AF">
        <w:rPr>
          <w:rStyle w:val="Kiemels"/>
          <w:i w:val="0"/>
          <w:iCs w:val="0"/>
        </w:rPr>
        <w:t xml:space="preserve"> -</w:t>
      </w:r>
      <w:r>
        <w:rPr>
          <w:rStyle w:val="Kiemels"/>
          <w:i w:val="0"/>
          <w:iCs w:val="0"/>
        </w:rPr>
        <w:t xml:space="preserve"> első és második szünetben</w:t>
      </w:r>
    </w:p>
    <w:p w14:paraId="09E12D76" w14:textId="77777777" w:rsidR="00BD0DEF" w:rsidRDefault="00BD0DEF" w:rsidP="00BD0DEF">
      <w:pPr>
        <w:pStyle w:val="Nincstrkz"/>
      </w:pPr>
    </w:p>
    <w:p w14:paraId="5C3D914C" w14:textId="77777777" w:rsidR="003776C9" w:rsidRPr="00F509DA" w:rsidRDefault="003776C9" w:rsidP="00BD0DEF">
      <w:pPr>
        <w:pStyle w:val="Nincstrkz"/>
        <w:rPr>
          <w:rStyle w:val="Kiemels"/>
          <w:rFonts w:cstheme="minorHAnsi"/>
          <w:i w:val="0"/>
          <w:iCs w:val="0"/>
        </w:rPr>
      </w:pPr>
    </w:p>
    <w:p w14:paraId="541AE1C9" w14:textId="77777777" w:rsidR="00E03A91" w:rsidRDefault="00E03A91" w:rsidP="00BD0DEF">
      <w:pPr>
        <w:pStyle w:val="Nincstrkz"/>
        <w:rPr>
          <w:rStyle w:val="Kiemels"/>
          <w:i w:val="0"/>
          <w:iCs w:val="0"/>
        </w:rPr>
      </w:pPr>
    </w:p>
    <w:p w14:paraId="05778930" w14:textId="77777777" w:rsidR="0013565D" w:rsidRPr="0013565D" w:rsidRDefault="0013565D" w:rsidP="00BD0DEF">
      <w:pPr>
        <w:pStyle w:val="Nincstrkz"/>
        <w:rPr>
          <w:i/>
          <w:iCs/>
        </w:rPr>
      </w:pPr>
    </w:p>
    <w:p w14:paraId="76A2C211" w14:textId="77777777" w:rsidR="0013565D" w:rsidRPr="000D4FCF" w:rsidRDefault="0013565D" w:rsidP="00BD0DEF">
      <w:pPr>
        <w:pStyle w:val="Nincstrkz"/>
        <w:rPr>
          <w:rFonts w:cstheme="minorHAnsi"/>
        </w:rPr>
      </w:pPr>
    </w:p>
    <w:p w14:paraId="49A5E060" w14:textId="77777777" w:rsidR="000D4FCF" w:rsidRDefault="000D4FCF" w:rsidP="00BD0DEF">
      <w:pPr>
        <w:pStyle w:val="Nincstrkz"/>
        <w:rPr>
          <w:rFonts w:cstheme="minorHAnsi"/>
        </w:rPr>
      </w:pPr>
    </w:p>
    <w:p w14:paraId="1EB2D6D5" w14:textId="77777777" w:rsidR="000D4FCF" w:rsidRDefault="000D4FCF" w:rsidP="00BD0DEF">
      <w:pPr>
        <w:pStyle w:val="Nincstrkz"/>
        <w:rPr>
          <w:rFonts w:cstheme="minorHAnsi"/>
        </w:rPr>
      </w:pPr>
    </w:p>
    <w:p w14:paraId="31B02611" w14:textId="77777777" w:rsidR="000D4FCF" w:rsidRPr="00691B6F" w:rsidRDefault="000D4FCF" w:rsidP="00BD0DEF">
      <w:pPr>
        <w:pStyle w:val="Nincstrkz"/>
        <w:rPr>
          <w:rFonts w:cstheme="minorHAnsi"/>
        </w:rPr>
      </w:pPr>
    </w:p>
    <w:p w14:paraId="72F0DB09" w14:textId="77777777" w:rsidR="000D4FCF" w:rsidRDefault="000D4FCF" w:rsidP="00BD0DEF">
      <w:pPr>
        <w:pStyle w:val="Nincstrkz"/>
      </w:pPr>
    </w:p>
    <w:sectPr w:rsidR="000D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A2F"/>
    <w:multiLevelType w:val="hybridMultilevel"/>
    <w:tmpl w:val="9FB21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879"/>
    <w:multiLevelType w:val="hybridMultilevel"/>
    <w:tmpl w:val="0D5A9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5D37"/>
    <w:multiLevelType w:val="hybridMultilevel"/>
    <w:tmpl w:val="AE80D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056C"/>
    <w:multiLevelType w:val="hybridMultilevel"/>
    <w:tmpl w:val="F8C08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09A"/>
    <w:multiLevelType w:val="hybridMultilevel"/>
    <w:tmpl w:val="7BBE9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7CD2"/>
    <w:multiLevelType w:val="hybridMultilevel"/>
    <w:tmpl w:val="C53C2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DBD"/>
    <w:multiLevelType w:val="hybridMultilevel"/>
    <w:tmpl w:val="39862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3C30"/>
    <w:multiLevelType w:val="hybridMultilevel"/>
    <w:tmpl w:val="757ED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D19DA"/>
    <w:multiLevelType w:val="hybridMultilevel"/>
    <w:tmpl w:val="E2B28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E0736"/>
    <w:multiLevelType w:val="hybridMultilevel"/>
    <w:tmpl w:val="93AE0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7303">
    <w:abstractNumId w:val="7"/>
  </w:num>
  <w:num w:numId="2" w16cid:durableId="1580795486">
    <w:abstractNumId w:val="9"/>
  </w:num>
  <w:num w:numId="3" w16cid:durableId="1690986697">
    <w:abstractNumId w:val="1"/>
  </w:num>
  <w:num w:numId="4" w16cid:durableId="1918712690">
    <w:abstractNumId w:val="5"/>
  </w:num>
  <w:num w:numId="5" w16cid:durableId="156042809">
    <w:abstractNumId w:val="6"/>
  </w:num>
  <w:num w:numId="6" w16cid:durableId="852646922">
    <w:abstractNumId w:val="4"/>
  </w:num>
  <w:num w:numId="7" w16cid:durableId="1967588666">
    <w:abstractNumId w:val="3"/>
  </w:num>
  <w:num w:numId="8" w16cid:durableId="926887946">
    <w:abstractNumId w:val="2"/>
  </w:num>
  <w:num w:numId="9" w16cid:durableId="252519435">
    <w:abstractNumId w:val="0"/>
  </w:num>
  <w:num w:numId="10" w16cid:durableId="1193805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E4"/>
    <w:rsid w:val="00097FE6"/>
    <w:rsid w:val="000D4FCF"/>
    <w:rsid w:val="000F687C"/>
    <w:rsid w:val="001308C1"/>
    <w:rsid w:val="0013565D"/>
    <w:rsid w:val="00171D2A"/>
    <w:rsid w:val="00190208"/>
    <w:rsid w:val="001F6397"/>
    <w:rsid w:val="002B4D34"/>
    <w:rsid w:val="003532AF"/>
    <w:rsid w:val="003776C9"/>
    <w:rsid w:val="003956EA"/>
    <w:rsid w:val="003D15B0"/>
    <w:rsid w:val="00437414"/>
    <w:rsid w:val="004473BE"/>
    <w:rsid w:val="0046418F"/>
    <w:rsid w:val="004850BF"/>
    <w:rsid w:val="00496442"/>
    <w:rsid w:val="004C23DE"/>
    <w:rsid w:val="004D06EE"/>
    <w:rsid w:val="004D643D"/>
    <w:rsid w:val="0053587B"/>
    <w:rsid w:val="005453A0"/>
    <w:rsid w:val="005515B0"/>
    <w:rsid w:val="00555258"/>
    <w:rsid w:val="005A2C18"/>
    <w:rsid w:val="005E6F48"/>
    <w:rsid w:val="005F72E4"/>
    <w:rsid w:val="006757ED"/>
    <w:rsid w:val="0068750B"/>
    <w:rsid w:val="006C6084"/>
    <w:rsid w:val="00701BFC"/>
    <w:rsid w:val="00734698"/>
    <w:rsid w:val="00823D81"/>
    <w:rsid w:val="00831CF2"/>
    <w:rsid w:val="00860803"/>
    <w:rsid w:val="008D5CD7"/>
    <w:rsid w:val="00960F62"/>
    <w:rsid w:val="00A13267"/>
    <w:rsid w:val="00AD6167"/>
    <w:rsid w:val="00BB13B4"/>
    <w:rsid w:val="00BB5F08"/>
    <w:rsid w:val="00BD0DEF"/>
    <w:rsid w:val="00BD268C"/>
    <w:rsid w:val="00D30BE7"/>
    <w:rsid w:val="00DD6219"/>
    <w:rsid w:val="00E03A91"/>
    <w:rsid w:val="00E33CA7"/>
    <w:rsid w:val="00EE3148"/>
    <w:rsid w:val="00F31200"/>
    <w:rsid w:val="00F509DA"/>
    <w:rsid w:val="00F52B49"/>
    <w:rsid w:val="00F80AC0"/>
    <w:rsid w:val="00FC06C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551"/>
  <w15:chartTrackingRefBased/>
  <w15:docId w15:val="{CAC2A86F-7283-4757-9378-5670C3E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FC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3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">
    <w:name w:val="Emphasis"/>
    <w:basedOn w:val="Bekezdsalapbettpusa"/>
    <w:uiPriority w:val="20"/>
    <w:qFormat/>
    <w:rsid w:val="0013565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E6F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F48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13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egomir2@outlook.hu</cp:lastModifiedBy>
  <cp:revision>38</cp:revision>
  <cp:lastPrinted>2023-08-31T14:11:00Z</cp:lastPrinted>
  <dcterms:created xsi:type="dcterms:W3CDTF">2023-08-17T08:16:00Z</dcterms:created>
  <dcterms:modified xsi:type="dcterms:W3CDTF">2024-04-17T08:46:00Z</dcterms:modified>
</cp:coreProperties>
</file>